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3A41" w14:textId="77777777" w:rsidR="00F57309" w:rsidRPr="00F57309" w:rsidRDefault="00F57309">
      <w:pPr>
        <w:rPr>
          <w:b/>
        </w:rPr>
      </w:pPr>
      <w:r w:rsidRPr="00F57309">
        <w:rPr>
          <w:b/>
        </w:rPr>
        <w:t>Kontaktinformation</w:t>
      </w:r>
    </w:p>
    <w:p w14:paraId="35F89C31" w14:textId="77777777" w:rsidR="00221B3F" w:rsidRDefault="00F57309">
      <w:r>
        <w:t>Ett arrangemang i form av en tävling eller en turnering kräver långtgående planering och informationsutbyte. Därför har detta dokument innehållande de mest grundläggande för-beredelserna, kontaktytorna och rutinmässiga förberedelserna framtagits.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153"/>
        <w:gridCol w:w="1511"/>
        <w:gridCol w:w="454"/>
        <w:gridCol w:w="1056"/>
        <w:gridCol w:w="949"/>
        <w:gridCol w:w="2082"/>
      </w:tblGrid>
      <w:tr w:rsidR="00F57309" w14:paraId="3E09064E" w14:textId="77777777" w:rsidTr="00F57309">
        <w:tc>
          <w:tcPr>
            <w:tcW w:w="9062" w:type="dxa"/>
            <w:gridSpan w:val="7"/>
            <w:shd w:val="clear" w:color="auto" w:fill="000000" w:themeFill="text1"/>
          </w:tcPr>
          <w:p w14:paraId="1D8CCFB5" w14:textId="77777777" w:rsidR="00F57309" w:rsidRPr="00F57309" w:rsidRDefault="00F57309">
            <w:pPr>
              <w:rPr>
                <w:b/>
                <w:color w:val="FFFFFF" w:themeColor="background1"/>
              </w:rPr>
            </w:pPr>
            <w:r w:rsidRPr="00F57309">
              <w:rPr>
                <w:b/>
                <w:color w:val="FFFFFF" w:themeColor="background1"/>
              </w:rPr>
              <w:t>Kontaktuppgifter till hallansvarig</w:t>
            </w:r>
          </w:p>
        </w:tc>
      </w:tr>
      <w:tr w:rsidR="00C66524" w14:paraId="0325C31C" w14:textId="77777777" w:rsidTr="00C1676A">
        <w:tc>
          <w:tcPr>
            <w:tcW w:w="4531" w:type="dxa"/>
            <w:gridSpan w:val="3"/>
          </w:tcPr>
          <w:p w14:paraId="7B43B6F9" w14:textId="77777777" w:rsidR="00C66524" w:rsidRPr="00F57309" w:rsidRDefault="00C66524">
            <w:r w:rsidRPr="00F57309">
              <w:t>Tävling/turnering</w:t>
            </w:r>
          </w:p>
        </w:tc>
        <w:tc>
          <w:tcPr>
            <w:tcW w:w="4531" w:type="dxa"/>
            <w:gridSpan w:val="4"/>
          </w:tcPr>
          <w:p w14:paraId="6FCF6A16" w14:textId="77777777" w:rsidR="00C66524" w:rsidRPr="00F57309" w:rsidRDefault="00C66524">
            <w:r w:rsidRPr="00F57309">
              <w:t>Plats/hall/arena</w:t>
            </w:r>
          </w:p>
        </w:tc>
      </w:tr>
      <w:tr w:rsidR="00C66524" w14:paraId="405F7576" w14:textId="77777777" w:rsidTr="00C1676A">
        <w:tc>
          <w:tcPr>
            <w:tcW w:w="4531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5ABAB90D" w14:textId="77777777" w:rsidR="00C66524" w:rsidRPr="00F57309" w:rsidRDefault="00C66524"/>
        </w:tc>
        <w:tc>
          <w:tcPr>
            <w:tcW w:w="4531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485A0430" w14:textId="77777777" w:rsidR="00C66524" w:rsidRPr="00F57309" w:rsidRDefault="00C66524"/>
        </w:tc>
      </w:tr>
      <w:tr w:rsidR="00C66524" w14:paraId="3EF2256D" w14:textId="77777777" w:rsidTr="00C1676A">
        <w:tc>
          <w:tcPr>
            <w:tcW w:w="4531" w:type="dxa"/>
            <w:gridSpan w:val="3"/>
            <w:tcBorders>
              <w:top w:val="dotted" w:sz="4" w:space="0" w:color="auto"/>
            </w:tcBorders>
          </w:tcPr>
          <w:p w14:paraId="292A0969" w14:textId="77777777" w:rsidR="00C66524" w:rsidRPr="00F57309" w:rsidRDefault="00C66524">
            <w:r w:rsidRPr="00F57309">
              <w:t>Datum</w:t>
            </w:r>
          </w:p>
        </w:tc>
        <w:tc>
          <w:tcPr>
            <w:tcW w:w="4531" w:type="dxa"/>
            <w:gridSpan w:val="4"/>
            <w:tcBorders>
              <w:top w:val="dotted" w:sz="4" w:space="0" w:color="auto"/>
            </w:tcBorders>
          </w:tcPr>
          <w:p w14:paraId="4CB7B6F1" w14:textId="77777777" w:rsidR="00C66524" w:rsidRPr="00F57309" w:rsidRDefault="00C66524">
            <w:r w:rsidRPr="00F57309">
              <w:t>Adress</w:t>
            </w:r>
            <w:r w:rsidR="00221B3F" w:rsidRPr="00F57309">
              <w:t>, postnummer och ort</w:t>
            </w:r>
          </w:p>
        </w:tc>
      </w:tr>
      <w:tr w:rsidR="00C66524" w14:paraId="44D4D1F2" w14:textId="77777777" w:rsidTr="00C1676A">
        <w:tc>
          <w:tcPr>
            <w:tcW w:w="4531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6A929352" w14:textId="77777777" w:rsidR="00C66524" w:rsidRPr="00F57309" w:rsidRDefault="00C66524"/>
        </w:tc>
        <w:tc>
          <w:tcPr>
            <w:tcW w:w="4531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142AB0FF" w14:textId="77777777" w:rsidR="00C66524" w:rsidRPr="00F57309" w:rsidRDefault="00C66524" w:rsidP="00C1676A"/>
        </w:tc>
      </w:tr>
      <w:tr w:rsidR="00221B3F" w14:paraId="2D805828" w14:textId="77777777" w:rsidTr="00C1676A">
        <w:tc>
          <w:tcPr>
            <w:tcW w:w="3020" w:type="dxa"/>
            <w:gridSpan w:val="2"/>
          </w:tcPr>
          <w:p w14:paraId="33870A4E" w14:textId="77777777" w:rsidR="00221B3F" w:rsidRPr="00F57309" w:rsidRDefault="00221B3F" w:rsidP="00C41868">
            <w:r w:rsidRPr="00F57309">
              <w:t>För- och efternamn</w:t>
            </w:r>
          </w:p>
        </w:tc>
        <w:tc>
          <w:tcPr>
            <w:tcW w:w="3021" w:type="dxa"/>
            <w:gridSpan w:val="3"/>
          </w:tcPr>
          <w:p w14:paraId="5EA3208F" w14:textId="77777777" w:rsidR="00221B3F" w:rsidRPr="00F57309" w:rsidRDefault="00221B3F" w:rsidP="00C41868">
            <w:r w:rsidRPr="00F57309">
              <w:t>Telefon</w:t>
            </w:r>
          </w:p>
        </w:tc>
        <w:tc>
          <w:tcPr>
            <w:tcW w:w="3021" w:type="dxa"/>
            <w:gridSpan w:val="2"/>
          </w:tcPr>
          <w:p w14:paraId="33250011" w14:textId="77777777" w:rsidR="00221B3F" w:rsidRPr="00F57309" w:rsidRDefault="00221B3F" w:rsidP="00C41868">
            <w:r w:rsidRPr="00F57309">
              <w:t>E-postadress</w:t>
            </w:r>
          </w:p>
        </w:tc>
      </w:tr>
      <w:tr w:rsidR="00221B3F" w14:paraId="477790B3" w14:textId="77777777" w:rsidTr="00C1676A">
        <w:tc>
          <w:tcPr>
            <w:tcW w:w="302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FC2B10D" w14:textId="77777777" w:rsidR="00221B3F" w:rsidRDefault="00221B3F" w:rsidP="00C41868"/>
        </w:tc>
        <w:tc>
          <w:tcPr>
            <w:tcW w:w="302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F143E" w14:textId="77777777" w:rsidR="00221B3F" w:rsidRDefault="00221B3F" w:rsidP="00C41868"/>
        </w:tc>
        <w:tc>
          <w:tcPr>
            <w:tcW w:w="302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C88642A" w14:textId="77777777" w:rsidR="00221B3F" w:rsidRDefault="00221B3F" w:rsidP="00C41868"/>
        </w:tc>
      </w:tr>
      <w:tr w:rsidR="00221B3F" w14:paraId="0EF96F6B" w14:textId="77777777" w:rsidTr="00F57309">
        <w:tc>
          <w:tcPr>
            <w:tcW w:w="2867" w:type="dxa"/>
            <w:shd w:val="clear" w:color="auto" w:fill="000000" w:themeFill="text1"/>
          </w:tcPr>
          <w:p w14:paraId="50F6FD2A" w14:textId="77777777" w:rsidR="00221B3F" w:rsidRPr="00F57309" w:rsidRDefault="003D7064">
            <w:pPr>
              <w:rPr>
                <w:b/>
                <w:color w:val="FFFFFF" w:themeColor="background1"/>
              </w:rPr>
            </w:pPr>
            <w:r w:rsidRPr="00F57309">
              <w:rPr>
                <w:b/>
                <w:color w:val="FFFFFF" w:themeColor="background1"/>
              </w:rPr>
              <w:t>Huvudansvariga</w:t>
            </w:r>
          </w:p>
        </w:tc>
        <w:tc>
          <w:tcPr>
            <w:tcW w:w="2118" w:type="dxa"/>
            <w:gridSpan w:val="3"/>
            <w:shd w:val="clear" w:color="auto" w:fill="000000" w:themeFill="text1"/>
          </w:tcPr>
          <w:p w14:paraId="2E5B21CE" w14:textId="77777777" w:rsidR="00221B3F" w:rsidRPr="00F57309" w:rsidRDefault="00221B3F">
            <w:pPr>
              <w:rPr>
                <w:b/>
                <w:color w:val="FFFFFF" w:themeColor="background1"/>
              </w:rPr>
            </w:pPr>
          </w:p>
        </w:tc>
        <w:tc>
          <w:tcPr>
            <w:tcW w:w="2005" w:type="dxa"/>
            <w:gridSpan w:val="2"/>
            <w:shd w:val="clear" w:color="auto" w:fill="000000" w:themeFill="text1"/>
          </w:tcPr>
          <w:p w14:paraId="792CA4BD" w14:textId="77777777" w:rsidR="00221B3F" w:rsidRPr="00F57309" w:rsidRDefault="00221B3F">
            <w:pPr>
              <w:rPr>
                <w:b/>
                <w:color w:val="FFFFFF" w:themeColor="background1"/>
              </w:rPr>
            </w:pPr>
          </w:p>
        </w:tc>
        <w:tc>
          <w:tcPr>
            <w:tcW w:w="2082" w:type="dxa"/>
            <w:shd w:val="clear" w:color="auto" w:fill="000000" w:themeFill="text1"/>
          </w:tcPr>
          <w:p w14:paraId="40B8DCBF" w14:textId="77777777" w:rsidR="00221B3F" w:rsidRPr="00F57309" w:rsidRDefault="00221B3F">
            <w:pPr>
              <w:rPr>
                <w:b/>
                <w:color w:val="FFFFFF" w:themeColor="background1"/>
              </w:rPr>
            </w:pPr>
          </w:p>
        </w:tc>
      </w:tr>
      <w:tr w:rsidR="003D7064" w14:paraId="5E54CEF9" w14:textId="77777777" w:rsidTr="00F57309">
        <w:tc>
          <w:tcPr>
            <w:tcW w:w="2867" w:type="dxa"/>
            <w:tcBorders>
              <w:bottom w:val="dotted" w:sz="4" w:space="0" w:color="auto"/>
            </w:tcBorders>
          </w:tcPr>
          <w:p w14:paraId="12342228" w14:textId="77777777" w:rsidR="003D7064" w:rsidRDefault="003D7064" w:rsidP="003D7064">
            <w:r>
              <w:t>För- och efternamn</w:t>
            </w:r>
          </w:p>
        </w:tc>
        <w:tc>
          <w:tcPr>
            <w:tcW w:w="2118" w:type="dxa"/>
            <w:gridSpan w:val="3"/>
            <w:tcBorders>
              <w:bottom w:val="dotted" w:sz="4" w:space="0" w:color="auto"/>
            </w:tcBorders>
          </w:tcPr>
          <w:p w14:paraId="750F1A8A" w14:textId="77777777" w:rsidR="003D7064" w:rsidRDefault="003D7064" w:rsidP="003D7064">
            <w:r>
              <w:t>Telefonnummer</w:t>
            </w:r>
          </w:p>
        </w:tc>
        <w:tc>
          <w:tcPr>
            <w:tcW w:w="2005" w:type="dxa"/>
            <w:gridSpan w:val="2"/>
            <w:tcBorders>
              <w:bottom w:val="dotted" w:sz="4" w:space="0" w:color="auto"/>
            </w:tcBorders>
          </w:tcPr>
          <w:p w14:paraId="5F7A214F" w14:textId="77777777" w:rsidR="003D7064" w:rsidRDefault="003D7064" w:rsidP="003D7064">
            <w:r>
              <w:t>E-postadress</w:t>
            </w:r>
          </w:p>
        </w:tc>
        <w:tc>
          <w:tcPr>
            <w:tcW w:w="2082" w:type="dxa"/>
            <w:tcBorders>
              <w:bottom w:val="dotted" w:sz="4" w:space="0" w:color="auto"/>
            </w:tcBorders>
          </w:tcPr>
          <w:p w14:paraId="6B5CB33B" w14:textId="77777777" w:rsidR="003D7064" w:rsidRDefault="003D7064" w:rsidP="003D7064">
            <w:r>
              <w:t>Clearing- och kontonummer</w:t>
            </w:r>
          </w:p>
        </w:tc>
      </w:tr>
      <w:tr w:rsidR="003D7064" w14:paraId="0989A8FC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52010" w14:textId="7B1F1300" w:rsidR="003D7064" w:rsidRDefault="003D7064" w:rsidP="003D7064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BFE72" w14:textId="5D395281" w:rsidR="003D7064" w:rsidRDefault="003D7064" w:rsidP="003D7064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D4656" w14:textId="77777777" w:rsidR="003D7064" w:rsidRDefault="003D7064" w:rsidP="003D7064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032CC" w14:textId="77777777" w:rsidR="003D7064" w:rsidRDefault="003D7064" w:rsidP="003D7064"/>
        </w:tc>
      </w:tr>
      <w:tr w:rsidR="003D7064" w14:paraId="3135494A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47C1B" w14:textId="2399E5E7" w:rsidR="003D7064" w:rsidRDefault="003D7064" w:rsidP="003D7064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9BFE5" w14:textId="7228D5AB" w:rsidR="003D7064" w:rsidRDefault="003D7064" w:rsidP="003D7064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394DA" w14:textId="77777777" w:rsidR="003D7064" w:rsidRDefault="003D7064" w:rsidP="003D7064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23A59" w14:textId="77777777" w:rsidR="003D7064" w:rsidRDefault="003D7064" w:rsidP="003D7064"/>
        </w:tc>
      </w:tr>
      <w:tr w:rsidR="003D7064" w14:paraId="0C203BBA" w14:textId="77777777" w:rsidTr="00F57309">
        <w:tc>
          <w:tcPr>
            <w:tcW w:w="2867" w:type="dxa"/>
            <w:tcBorders>
              <w:top w:val="dotted" w:sz="4" w:space="0" w:color="auto"/>
            </w:tcBorders>
            <w:shd w:val="clear" w:color="auto" w:fill="000000" w:themeFill="text1"/>
          </w:tcPr>
          <w:p w14:paraId="6449775E" w14:textId="77777777" w:rsidR="003D7064" w:rsidRPr="00F57309" w:rsidRDefault="003D7064" w:rsidP="003D7064">
            <w:pPr>
              <w:rPr>
                <w:b/>
                <w:color w:val="FFFFFF" w:themeColor="background1"/>
              </w:rPr>
            </w:pPr>
            <w:r w:rsidRPr="00F57309">
              <w:rPr>
                <w:b/>
                <w:color w:val="FFFFFF" w:themeColor="background1"/>
              </w:rPr>
              <w:t>Tävlings/turneringsansvariga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</w:tcBorders>
            <w:shd w:val="clear" w:color="auto" w:fill="000000" w:themeFill="text1"/>
          </w:tcPr>
          <w:p w14:paraId="71754908" w14:textId="77777777" w:rsidR="003D7064" w:rsidRPr="00F57309" w:rsidRDefault="003D7064" w:rsidP="003D7064">
            <w:pPr>
              <w:rPr>
                <w:b/>
                <w:color w:val="FFFFFF" w:themeColor="background1"/>
              </w:rPr>
            </w:pPr>
          </w:p>
        </w:tc>
        <w:tc>
          <w:tcPr>
            <w:tcW w:w="2005" w:type="dxa"/>
            <w:gridSpan w:val="2"/>
            <w:tcBorders>
              <w:top w:val="dotted" w:sz="4" w:space="0" w:color="auto"/>
            </w:tcBorders>
            <w:shd w:val="clear" w:color="auto" w:fill="000000" w:themeFill="text1"/>
          </w:tcPr>
          <w:p w14:paraId="3B7FA9B9" w14:textId="77777777" w:rsidR="003D7064" w:rsidRPr="00F57309" w:rsidRDefault="003D7064" w:rsidP="003D7064">
            <w:pPr>
              <w:rPr>
                <w:b/>
                <w:color w:val="FFFFFF" w:themeColor="background1"/>
              </w:rPr>
            </w:pPr>
          </w:p>
        </w:tc>
        <w:tc>
          <w:tcPr>
            <w:tcW w:w="2082" w:type="dxa"/>
            <w:tcBorders>
              <w:top w:val="dotted" w:sz="4" w:space="0" w:color="auto"/>
            </w:tcBorders>
            <w:shd w:val="clear" w:color="auto" w:fill="000000" w:themeFill="text1"/>
          </w:tcPr>
          <w:p w14:paraId="2B9EF4C0" w14:textId="77777777" w:rsidR="003D7064" w:rsidRPr="00F57309" w:rsidRDefault="003D7064" w:rsidP="003D7064">
            <w:pPr>
              <w:rPr>
                <w:b/>
                <w:color w:val="FFFFFF" w:themeColor="background1"/>
              </w:rPr>
            </w:pPr>
          </w:p>
        </w:tc>
      </w:tr>
      <w:tr w:rsidR="003D7064" w14:paraId="5E8DFA9F" w14:textId="77777777" w:rsidTr="00F57309">
        <w:tc>
          <w:tcPr>
            <w:tcW w:w="2867" w:type="dxa"/>
            <w:tcBorders>
              <w:bottom w:val="dotted" w:sz="4" w:space="0" w:color="auto"/>
            </w:tcBorders>
          </w:tcPr>
          <w:p w14:paraId="4B9FF71B" w14:textId="77777777" w:rsidR="003D7064" w:rsidRDefault="003D7064" w:rsidP="003D7064">
            <w:r>
              <w:t>För- och efternamn</w:t>
            </w:r>
          </w:p>
        </w:tc>
        <w:tc>
          <w:tcPr>
            <w:tcW w:w="2118" w:type="dxa"/>
            <w:gridSpan w:val="3"/>
            <w:tcBorders>
              <w:bottom w:val="dotted" w:sz="4" w:space="0" w:color="auto"/>
            </w:tcBorders>
          </w:tcPr>
          <w:p w14:paraId="52D7AAE9" w14:textId="77777777" w:rsidR="003D7064" w:rsidRDefault="003D7064" w:rsidP="003D7064">
            <w:r>
              <w:t>Telefonnummer</w:t>
            </w:r>
          </w:p>
        </w:tc>
        <w:tc>
          <w:tcPr>
            <w:tcW w:w="2005" w:type="dxa"/>
            <w:gridSpan w:val="2"/>
            <w:tcBorders>
              <w:bottom w:val="dotted" w:sz="4" w:space="0" w:color="auto"/>
            </w:tcBorders>
          </w:tcPr>
          <w:p w14:paraId="36C4A043" w14:textId="77777777" w:rsidR="003D7064" w:rsidRDefault="003D7064" w:rsidP="003D7064">
            <w:r>
              <w:t>E-postadress</w:t>
            </w:r>
          </w:p>
        </w:tc>
        <w:tc>
          <w:tcPr>
            <w:tcW w:w="2082" w:type="dxa"/>
            <w:tcBorders>
              <w:bottom w:val="dotted" w:sz="4" w:space="0" w:color="auto"/>
            </w:tcBorders>
          </w:tcPr>
          <w:p w14:paraId="3044E83B" w14:textId="77777777" w:rsidR="003D7064" w:rsidRDefault="003D7064" w:rsidP="003D7064">
            <w:r>
              <w:t>Clearing- och kontonummer</w:t>
            </w:r>
          </w:p>
        </w:tc>
      </w:tr>
      <w:tr w:rsidR="003D7064" w14:paraId="74A596DD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481C7" w14:textId="6FFE59ED" w:rsidR="003D7064" w:rsidRDefault="003D7064" w:rsidP="003D7064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364DD" w14:textId="62158E3B" w:rsidR="003D7064" w:rsidRDefault="003D7064" w:rsidP="003D7064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16D9F" w14:textId="77777777" w:rsidR="003D7064" w:rsidRDefault="003D7064" w:rsidP="003D7064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71FA3" w14:textId="77777777" w:rsidR="003D7064" w:rsidRDefault="003D7064" w:rsidP="003D7064"/>
        </w:tc>
      </w:tr>
      <w:tr w:rsidR="003D7064" w14:paraId="2F1E0D2C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996A5" w14:textId="0BCCD9E7" w:rsidR="003D7064" w:rsidRDefault="003D7064" w:rsidP="003D7064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5033F" w14:textId="77777777" w:rsidR="003D7064" w:rsidRDefault="003D7064" w:rsidP="003D7064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A506C" w14:textId="77777777" w:rsidR="003D7064" w:rsidRDefault="003D7064" w:rsidP="003D7064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BEC1D" w14:textId="77777777" w:rsidR="003D7064" w:rsidRDefault="003D7064" w:rsidP="003D7064"/>
        </w:tc>
      </w:tr>
      <w:tr w:rsidR="003D7064" w14:paraId="188D8E6E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C1565" w14:textId="77777777" w:rsidR="003D7064" w:rsidRDefault="003D7064" w:rsidP="003D7064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D9750" w14:textId="77777777" w:rsidR="003D7064" w:rsidRDefault="003D7064" w:rsidP="003D7064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2A6CF" w14:textId="77777777" w:rsidR="003D7064" w:rsidRDefault="003D7064" w:rsidP="003D7064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64FBB" w14:textId="77777777" w:rsidR="003D7064" w:rsidRDefault="003D7064" w:rsidP="003D7064"/>
        </w:tc>
      </w:tr>
      <w:tr w:rsidR="003D7064" w14:paraId="319F15D0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DCF1B" w14:textId="77777777" w:rsidR="003D7064" w:rsidRDefault="003D7064" w:rsidP="003D7064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EFAAE" w14:textId="77777777" w:rsidR="003D7064" w:rsidRDefault="003D7064" w:rsidP="003D7064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39DB4" w14:textId="77777777" w:rsidR="003D7064" w:rsidRDefault="003D7064" w:rsidP="003D7064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600F1" w14:textId="77777777" w:rsidR="003D7064" w:rsidRDefault="003D7064" w:rsidP="003D7064"/>
        </w:tc>
      </w:tr>
      <w:tr w:rsidR="003D7064" w14:paraId="6DFB5FF7" w14:textId="77777777" w:rsidTr="00F57309">
        <w:tc>
          <w:tcPr>
            <w:tcW w:w="2867" w:type="dxa"/>
            <w:tcBorders>
              <w:top w:val="dotted" w:sz="4" w:space="0" w:color="auto"/>
            </w:tcBorders>
            <w:shd w:val="clear" w:color="auto" w:fill="000000" w:themeFill="text1"/>
          </w:tcPr>
          <w:p w14:paraId="3F149492" w14:textId="77777777" w:rsidR="003D7064" w:rsidRPr="00F57309" w:rsidRDefault="003D7064" w:rsidP="003D7064">
            <w:pPr>
              <w:rPr>
                <w:b/>
                <w:color w:val="FFFFFF" w:themeColor="background1"/>
              </w:rPr>
            </w:pPr>
            <w:r w:rsidRPr="00F57309">
              <w:rPr>
                <w:b/>
                <w:color w:val="FFFFFF" w:themeColor="background1"/>
              </w:rPr>
              <w:t>Domare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</w:tcBorders>
            <w:shd w:val="clear" w:color="auto" w:fill="000000" w:themeFill="text1"/>
          </w:tcPr>
          <w:p w14:paraId="13946DDF" w14:textId="77777777" w:rsidR="003D7064" w:rsidRPr="00F57309" w:rsidRDefault="003D7064" w:rsidP="003D7064">
            <w:pPr>
              <w:rPr>
                <w:b/>
                <w:color w:val="FFFFFF" w:themeColor="background1"/>
              </w:rPr>
            </w:pPr>
          </w:p>
        </w:tc>
        <w:tc>
          <w:tcPr>
            <w:tcW w:w="2005" w:type="dxa"/>
            <w:gridSpan w:val="2"/>
            <w:tcBorders>
              <w:top w:val="dotted" w:sz="4" w:space="0" w:color="auto"/>
            </w:tcBorders>
            <w:shd w:val="clear" w:color="auto" w:fill="000000" w:themeFill="text1"/>
          </w:tcPr>
          <w:p w14:paraId="4047CCC4" w14:textId="77777777" w:rsidR="003D7064" w:rsidRPr="00F57309" w:rsidRDefault="003D7064" w:rsidP="003D7064">
            <w:pPr>
              <w:rPr>
                <w:b/>
                <w:color w:val="FFFFFF" w:themeColor="background1"/>
              </w:rPr>
            </w:pPr>
          </w:p>
        </w:tc>
        <w:tc>
          <w:tcPr>
            <w:tcW w:w="2082" w:type="dxa"/>
            <w:tcBorders>
              <w:top w:val="dotted" w:sz="4" w:space="0" w:color="auto"/>
            </w:tcBorders>
            <w:shd w:val="clear" w:color="auto" w:fill="000000" w:themeFill="text1"/>
          </w:tcPr>
          <w:p w14:paraId="1D87635B" w14:textId="77777777" w:rsidR="003D7064" w:rsidRPr="00F57309" w:rsidRDefault="003D7064" w:rsidP="003D7064">
            <w:pPr>
              <w:rPr>
                <w:b/>
                <w:color w:val="FFFFFF" w:themeColor="background1"/>
              </w:rPr>
            </w:pPr>
          </w:p>
        </w:tc>
      </w:tr>
      <w:tr w:rsidR="003D7064" w14:paraId="4A55A3D2" w14:textId="77777777" w:rsidTr="00F57309">
        <w:tc>
          <w:tcPr>
            <w:tcW w:w="2867" w:type="dxa"/>
            <w:tcBorders>
              <w:bottom w:val="dotted" w:sz="4" w:space="0" w:color="auto"/>
            </w:tcBorders>
          </w:tcPr>
          <w:p w14:paraId="5F9D72A0" w14:textId="77777777" w:rsidR="003D7064" w:rsidRDefault="003D7064" w:rsidP="003D7064">
            <w:r>
              <w:t>För- och efternamn</w:t>
            </w:r>
          </w:p>
        </w:tc>
        <w:tc>
          <w:tcPr>
            <w:tcW w:w="2118" w:type="dxa"/>
            <w:gridSpan w:val="3"/>
            <w:tcBorders>
              <w:bottom w:val="dotted" w:sz="4" w:space="0" w:color="auto"/>
            </w:tcBorders>
          </w:tcPr>
          <w:p w14:paraId="3643538B" w14:textId="77777777" w:rsidR="003D7064" w:rsidRDefault="003D7064" w:rsidP="003D7064">
            <w:r>
              <w:t>Telefonnummer</w:t>
            </w:r>
          </w:p>
        </w:tc>
        <w:tc>
          <w:tcPr>
            <w:tcW w:w="2005" w:type="dxa"/>
            <w:gridSpan w:val="2"/>
            <w:tcBorders>
              <w:bottom w:val="dotted" w:sz="4" w:space="0" w:color="auto"/>
            </w:tcBorders>
          </w:tcPr>
          <w:p w14:paraId="4FE8D928" w14:textId="77777777" w:rsidR="003D7064" w:rsidRDefault="003D7064" w:rsidP="003D7064">
            <w:r>
              <w:t>E-postadress</w:t>
            </w:r>
          </w:p>
        </w:tc>
        <w:tc>
          <w:tcPr>
            <w:tcW w:w="2082" w:type="dxa"/>
            <w:tcBorders>
              <w:bottom w:val="dotted" w:sz="4" w:space="0" w:color="auto"/>
            </w:tcBorders>
          </w:tcPr>
          <w:p w14:paraId="32DFAF52" w14:textId="77777777" w:rsidR="003D7064" w:rsidRDefault="003D7064" w:rsidP="003D7064">
            <w:r>
              <w:t>Clearing- och kontonummer</w:t>
            </w:r>
          </w:p>
        </w:tc>
      </w:tr>
      <w:tr w:rsidR="003D7064" w14:paraId="26FEAA8A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A909F" w14:textId="77777777" w:rsidR="003D7064" w:rsidRDefault="003D7064" w:rsidP="003D7064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AFBBA" w14:textId="77777777" w:rsidR="003D7064" w:rsidRDefault="003D7064" w:rsidP="003D7064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7F1DA" w14:textId="77777777" w:rsidR="003D7064" w:rsidRDefault="003D7064" w:rsidP="003D7064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60586" w14:textId="77777777" w:rsidR="003D7064" w:rsidRDefault="003D7064" w:rsidP="003D7064"/>
        </w:tc>
      </w:tr>
      <w:tr w:rsidR="003D7064" w14:paraId="4D65C154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14734" w14:textId="77777777" w:rsidR="003D7064" w:rsidRDefault="003D7064" w:rsidP="003D7064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54BE9" w14:textId="77777777" w:rsidR="003D7064" w:rsidRDefault="003D7064" w:rsidP="003D7064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E286D" w14:textId="77777777" w:rsidR="003D7064" w:rsidRDefault="003D7064" w:rsidP="003D7064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19DF6" w14:textId="77777777" w:rsidR="003D7064" w:rsidRDefault="003D7064" w:rsidP="003D7064"/>
        </w:tc>
      </w:tr>
      <w:tr w:rsidR="003D7064" w14:paraId="14B9BDD2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6A0FC" w14:textId="77777777" w:rsidR="003D7064" w:rsidRDefault="003D7064" w:rsidP="003D7064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ACBD9" w14:textId="77777777" w:rsidR="003D7064" w:rsidRDefault="003D7064" w:rsidP="003D7064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B17AD" w14:textId="77777777" w:rsidR="003D7064" w:rsidRDefault="003D7064" w:rsidP="003D7064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82B81" w14:textId="77777777" w:rsidR="003D7064" w:rsidRDefault="003D7064" w:rsidP="003D7064"/>
        </w:tc>
      </w:tr>
      <w:tr w:rsidR="003D7064" w14:paraId="10182C7C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3DF7B" w14:textId="77777777" w:rsidR="003D7064" w:rsidRDefault="003D7064" w:rsidP="003D7064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14261" w14:textId="77777777" w:rsidR="003D7064" w:rsidRDefault="003D7064" w:rsidP="003D7064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C7522" w14:textId="77777777" w:rsidR="003D7064" w:rsidRDefault="003D7064" w:rsidP="003D7064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6506D" w14:textId="77777777" w:rsidR="003D7064" w:rsidRDefault="003D7064" w:rsidP="003D7064"/>
        </w:tc>
      </w:tr>
      <w:tr w:rsidR="003D7064" w14:paraId="1374D05E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F3E15" w14:textId="77777777" w:rsidR="003D7064" w:rsidRDefault="003D7064" w:rsidP="003D7064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D6579" w14:textId="77777777" w:rsidR="003D7064" w:rsidRDefault="003D7064" w:rsidP="003D7064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AB57C" w14:textId="77777777" w:rsidR="003D7064" w:rsidRDefault="003D7064" w:rsidP="003D7064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150C8" w14:textId="77777777" w:rsidR="003D7064" w:rsidRDefault="003D7064" w:rsidP="003D7064"/>
        </w:tc>
      </w:tr>
      <w:tr w:rsidR="003D7064" w14:paraId="778DA938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A531C" w14:textId="77777777" w:rsidR="003D7064" w:rsidRDefault="003D7064" w:rsidP="003D7064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30C0D" w14:textId="77777777" w:rsidR="003D7064" w:rsidRDefault="003D7064" w:rsidP="003D7064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20F04" w14:textId="77777777" w:rsidR="003D7064" w:rsidRDefault="003D7064" w:rsidP="003D7064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6BA16" w14:textId="77777777" w:rsidR="003D7064" w:rsidRDefault="003D7064" w:rsidP="003D7064"/>
        </w:tc>
      </w:tr>
      <w:tr w:rsidR="00F57309" w:rsidRPr="00F57309" w14:paraId="03BCEAA6" w14:textId="77777777" w:rsidTr="00F57309">
        <w:tc>
          <w:tcPr>
            <w:tcW w:w="2867" w:type="dxa"/>
            <w:tcBorders>
              <w:top w:val="dotted" w:sz="4" w:space="0" w:color="auto"/>
            </w:tcBorders>
            <w:shd w:val="clear" w:color="auto" w:fill="000000" w:themeFill="text1"/>
          </w:tcPr>
          <w:p w14:paraId="10A1B146" w14:textId="77777777" w:rsidR="003D7064" w:rsidRPr="00F57309" w:rsidRDefault="003D7064" w:rsidP="003D7064">
            <w:pPr>
              <w:rPr>
                <w:b/>
                <w:color w:val="FFFFFF" w:themeColor="background1"/>
              </w:rPr>
            </w:pPr>
            <w:r w:rsidRPr="00F57309">
              <w:rPr>
                <w:b/>
                <w:color w:val="FFFFFF" w:themeColor="background1"/>
              </w:rPr>
              <w:t>Sekretariat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</w:tcBorders>
            <w:shd w:val="clear" w:color="auto" w:fill="000000" w:themeFill="text1"/>
          </w:tcPr>
          <w:p w14:paraId="261A7B82" w14:textId="77777777" w:rsidR="003D7064" w:rsidRPr="00F57309" w:rsidRDefault="003D7064" w:rsidP="003D7064">
            <w:pPr>
              <w:rPr>
                <w:b/>
                <w:color w:val="FFFFFF" w:themeColor="background1"/>
              </w:rPr>
            </w:pPr>
          </w:p>
        </w:tc>
        <w:tc>
          <w:tcPr>
            <w:tcW w:w="2005" w:type="dxa"/>
            <w:gridSpan w:val="2"/>
            <w:tcBorders>
              <w:top w:val="dotted" w:sz="4" w:space="0" w:color="auto"/>
            </w:tcBorders>
            <w:shd w:val="clear" w:color="auto" w:fill="000000" w:themeFill="text1"/>
          </w:tcPr>
          <w:p w14:paraId="61010317" w14:textId="77777777" w:rsidR="003D7064" w:rsidRPr="00F57309" w:rsidRDefault="003D7064" w:rsidP="003D7064">
            <w:pPr>
              <w:rPr>
                <w:b/>
                <w:color w:val="FFFFFF" w:themeColor="background1"/>
              </w:rPr>
            </w:pPr>
          </w:p>
        </w:tc>
        <w:tc>
          <w:tcPr>
            <w:tcW w:w="2082" w:type="dxa"/>
            <w:tcBorders>
              <w:top w:val="dotted" w:sz="4" w:space="0" w:color="auto"/>
            </w:tcBorders>
            <w:shd w:val="clear" w:color="auto" w:fill="000000" w:themeFill="text1"/>
          </w:tcPr>
          <w:p w14:paraId="7EE07386" w14:textId="77777777" w:rsidR="003D7064" w:rsidRPr="00F57309" w:rsidRDefault="003D7064" w:rsidP="003D7064">
            <w:pPr>
              <w:rPr>
                <w:b/>
                <w:color w:val="FFFFFF" w:themeColor="background1"/>
              </w:rPr>
            </w:pPr>
          </w:p>
        </w:tc>
      </w:tr>
      <w:tr w:rsidR="00F57309" w14:paraId="12B435EA" w14:textId="77777777" w:rsidTr="0071336D">
        <w:tc>
          <w:tcPr>
            <w:tcW w:w="2867" w:type="dxa"/>
            <w:tcBorders>
              <w:bottom w:val="dotted" w:sz="4" w:space="0" w:color="auto"/>
            </w:tcBorders>
          </w:tcPr>
          <w:p w14:paraId="0182854D" w14:textId="77777777" w:rsidR="00F57309" w:rsidRDefault="00F57309" w:rsidP="00F57309">
            <w:r>
              <w:t>För- och efternamn</w:t>
            </w:r>
          </w:p>
        </w:tc>
        <w:tc>
          <w:tcPr>
            <w:tcW w:w="2118" w:type="dxa"/>
            <w:gridSpan w:val="3"/>
            <w:tcBorders>
              <w:bottom w:val="dotted" w:sz="4" w:space="0" w:color="auto"/>
            </w:tcBorders>
          </w:tcPr>
          <w:p w14:paraId="074087C9" w14:textId="77777777" w:rsidR="00F57309" w:rsidRDefault="00F57309" w:rsidP="00F57309">
            <w:r>
              <w:t>Telefonnummer</w:t>
            </w:r>
          </w:p>
        </w:tc>
        <w:tc>
          <w:tcPr>
            <w:tcW w:w="2005" w:type="dxa"/>
            <w:gridSpan w:val="2"/>
            <w:tcBorders>
              <w:bottom w:val="dotted" w:sz="4" w:space="0" w:color="auto"/>
            </w:tcBorders>
          </w:tcPr>
          <w:p w14:paraId="51A5CEF6" w14:textId="77777777" w:rsidR="00F57309" w:rsidRDefault="00F57309" w:rsidP="00F57309">
            <w:r>
              <w:t>E-postadress</w:t>
            </w:r>
          </w:p>
        </w:tc>
        <w:tc>
          <w:tcPr>
            <w:tcW w:w="2082" w:type="dxa"/>
            <w:tcBorders>
              <w:bottom w:val="dotted" w:sz="4" w:space="0" w:color="auto"/>
            </w:tcBorders>
          </w:tcPr>
          <w:p w14:paraId="61018766" w14:textId="77777777" w:rsidR="00F57309" w:rsidRDefault="00F57309" w:rsidP="00F57309">
            <w:r>
              <w:t>Clearing- och kontonummer</w:t>
            </w:r>
          </w:p>
        </w:tc>
      </w:tr>
      <w:tr w:rsidR="00F57309" w14:paraId="19429500" w14:textId="77777777" w:rsidTr="0071336D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50E07" w14:textId="77777777" w:rsidR="00F57309" w:rsidRDefault="00F57309" w:rsidP="00F57309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7E8F9" w14:textId="77777777" w:rsidR="00F57309" w:rsidRDefault="00F57309" w:rsidP="00F57309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18EC4" w14:textId="77777777" w:rsidR="00F57309" w:rsidRDefault="00F57309" w:rsidP="00F57309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EEE23" w14:textId="77777777" w:rsidR="00F57309" w:rsidRDefault="00F57309" w:rsidP="00F57309"/>
        </w:tc>
      </w:tr>
      <w:tr w:rsidR="00F57309" w14:paraId="658E7029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AE423" w14:textId="77777777" w:rsidR="00F57309" w:rsidRDefault="00F57309" w:rsidP="00F57309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EE2F6" w14:textId="77777777" w:rsidR="00F57309" w:rsidRDefault="00F57309" w:rsidP="00F57309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5E5D0" w14:textId="77777777" w:rsidR="00F57309" w:rsidRDefault="00F57309" w:rsidP="00F57309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E2C83" w14:textId="77777777" w:rsidR="00F57309" w:rsidRDefault="00F57309" w:rsidP="00F57309"/>
        </w:tc>
      </w:tr>
      <w:tr w:rsidR="00F57309" w14:paraId="2DF9F411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1B52E" w14:textId="77777777" w:rsidR="00F57309" w:rsidRDefault="00F57309" w:rsidP="00F57309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068D9" w14:textId="77777777" w:rsidR="00F57309" w:rsidRDefault="00F57309" w:rsidP="00F57309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31D14" w14:textId="77777777" w:rsidR="00F57309" w:rsidRDefault="00F57309" w:rsidP="00F57309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F76B6" w14:textId="77777777" w:rsidR="00F57309" w:rsidRDefault="00F57309" w:rsidP="00F57309"/>
        </w:tc>
      </w:tr>
      <w:tr w:rsidR="00F57309" w14:paraId="01177D2D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502BF" w14:textId="77777777" w:rsidR="00F57309" w:rsidRDefault="00F57309" w:rsidP="00F57309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739AB" w14:textId="77777777" w:rsidR="00F57309" w:rsidRDefault="00F57309" w:rsidP="00F57309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C3E9F" w14:textId="77777777" w:rsidR="00F57309" w:rsidRDefault="00F57309" w:rsidP="00F57309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B2A04" w14:textId="77777777" w:rsidR="00F57309" w:rsidRDefault="00F57309" w:rsidP="00F57309"/>
        </w:tc>
      </w:tr>
      <w:tr w:rsidR="00F57309" w14:paraId="1095D1AE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9D0C8" w14:textId="77777777" w:rsidR="00F57309" w:rsidRDefault="00F57309" w:rsidP="00F57309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B73A8" w14:textId="77777777" w:rsidR="00F57309" w:rsidRDefault="00F57309" w:rsidP="00F57309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0C1BC" w14:textId="77777777" w:rsidR="00F57309" w:rsidRDefault="00F57309" w:rsidP="00F57309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50AA3" w14:textId="77777777" w:rsidR="00F57309" w:rsidRDefault="00F57309" w:rsidP="00F57309"/>
        </w:tc>
      </w:tr>
      <w:tr w:rsidR="00F57309" w14:paraId="7CB1A267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9B81C" w14:textId="77777777" w:rsidR="00F57309" w:rsidRDefault="00F57309" w:rsidP="00F57309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8E7FB" w14:textId="77777777" w:rsidR="00F57309" w:rsidRDefault="00F57309" w:rsidP="00F57309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871E9" w14:textId="77777777" w:rsidR="00F57309" w:rsidRDefault="00F57309" w:rsidP="00F57309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6B670" w14:textId="77777777" w:rsidR="00F57309" w:rsidRDefault="00F57309" w:rsidP="00F57309"/>
        </w:tc>
      </w:tr>
      <w:tr w:rsidR="00F57309" w14:paraId="497B45AC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040B4" w14:textId="77777777" w:rsidR="00F57309" w:rsidRDefault="00F57309" w:rsidP="00F57309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F19D4" w14:textId="77777777" w:rsidR="00F57309" w:rsidRDefault="00F57309" w:rsidP="00F57309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E84B9" w14:textId="77777777" w:rsidR="00F57309" w:rsidRDefault="00F57309" w:rsidP="00F57309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69B95" w14:textId="77777777" w:rsidR="00F57309" w:rsidRDefault="00F57309" w:rsidP="00F57309"/>
        </w:tc>
      </w:tr>
      <w:tr w:rsidR="00F57309" w14:paraId="4637E5A5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CA736" w14:textId="77777777" w:rsidR="00F57309" w:rsidRDefault="00F57309" w:rsidP="00F57309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78048" w14:textId="77777777" w:rsidR="00F57309" w:rsidRDefault="00F57309" w:rsidP="00F57309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36CD" w14:textId="77777777" w:rsidR="00F57309" w:rsidRDefault="00F57309" w:rsidP="00F57309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03EDA" w14:textId="77777777" w:rsidR="00F57309" w:rsidRDefault="00F57309" w:rsidP="00F57309"/>
        </w:tc>
      </w:tr>
      <w:tr w:rsidR="00F57309" w14:paraId="4D717480" w14:textId="77777777" w:rsidTr="00F57309">
        <w:tc>
          <w:tcPr>
            <w:tcW w:w="9072" w:type="dxa"/>
            <w:gridSpan w:val="7"/>
            <w:tcBorders>
              <w:top w:val="dotted" w:sz="4" w:space="0" w:color="auto"/>
            </w:tcBorders>
            <w:shd w:val="clear" w:color="auto" w:fill="000000" w:themeFill="text1"/>
          </w:tcPr>
          <w:p w14:paraId="6971CA79" w14:textId="77777777" w:rsidR="00F57309" w:rsidRPr="00F57309" w:rsidRDefault="00F57309" w:rsidP="00F57309">
            <w:pPr>
              <w:rPr>
                <w:b/>
                <w:color w:val="FFFFFF" w:themeColor="background1"/>
              </w:rPr>
            </w:pPr>
            <w:r w:rsidRPr="00F57309">
              <w:rPr>
                <w:b/>
                <w:color w:val="FFFFFF" w:themeColor="background1"/>
              </w:rPr>
              <w:t>Media/</w:t>
            </w:r>
            <w:r w:rsidR="0071336D">
              <w:rPr>
                <w:b/>
                <w:color w:val="FFFFFF" w:themeColor="background1"/>
              </w:rPr>
              <w:t>hotell/</w:t>
            </w:r>
            <w:r w:rsidRPr="00F57309">
              <w:rPr>
                <w:b/>
                <w:color w:val="FFFFFF" w:themeColor="background1"/>
              </w:rPr>
              <w:t>övrigt</w:t>
            </w:r>
          </w:p>
        </w:tc>
      </w:tr>
      <w:tr w:rsidR="00F57309" w14:paraId="0DE2CB85" w14:textId="77777777" w:rsidTr="00F57309">
        <w:tc>
          <w:tcPr>
            <w:tcW w:w="2867" w:type="dxa"/>
            <w:tcBorders>
              <w:bottom w:val="dotted" w:sz="4" w:space="0" w:color="auto"/>
            </w:tcBorders>
          </w:tcPr>
          <w:p w14:paraId="148F2599" w14:textId="77777777" w:rsidR="00F57309" w:rsidRDefault="00F57309" w:rsidP="00F57309">
            <w:r>
              <w:t>För- och efternamn</w:t>
            </w:r>
          </w:p>
        </w:tc>
        <w:tc>
          <w:tcPr>
            <w:tcW w:w="2118" w:type="dxa"/>
            <w:gridSpan w:val="3"/>
            <w:tcBorders>
              <w:bottom w:val="dotted" w:sz="4" w:space="0" w:color="auto"/>
            </w:tcBorders>
          </w:tcPr>
          <w:p w14:paraId="52A222EA" w14:textId="77777777" w:rsidR="00F57309" w:rsidRDefault="00F57309" w:rsidP="00F57309">
            <w:r>
              <w:t>Telefonnummer</w:t>
            </w:r>
          </w:p>
        </w:tc>
        <w:tc>
          <w:tcPr>
            <w:tcW w:w="2005" w:type="dxa"/>
            <w:gridSpan w:val="2"/>
            <w:tcBorders>
              <w:bottom w:val="dotted" w:sz="4" w:space="0" w:color="auto"/>
            </w:tcBorders>
          </w:tcPr>
          <w:p w14:paraId="31225E06" w14:textId="77777777" w:rsidR="00F57309" w:rsidRDefault="00F57309" w:rsidP="00F57309">
            <w:r>
              <w:t>E-postadress</w:t>
            </w:r>
          </w:p>
        </w:tc>
        <w:tc>
          <w:tcPr>
            <w:tcW w:w="2082" w:type="dxa"/>
            <w:tcBorders>
              <w:bottom w:val="dotted" w:sz="4" w:space="0" w:color="auto"/>
            </w:tcBorders>
          </w:tcPr>
          <w:p w14:paraId="0E7DDF0E" w14:textId="77777777" w:rsidR="00F57309" w:rsidRDefault="0071336D" w:rsidP="00F57309">
            <w:r>
              <w:t>Avser</w:t>
            </w:r>
          </w:p>
        </w:tc>
      </w:tr>
      <w:tr w:rsidR="00F57309" w14:paraId="2711C072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65FF8" w14:textId="5A118D9E" w:rsidR="00F57309" w:rsidRDefault="00F57309" w:rsidP="00F57309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C7ED8" w14:textId="69C23253" w:rsidR="00F57309" w:rsidRDefault="00F57309" w:rsidP="00F57309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ADE76" w14:textId="77777777" w:rsidR="00F57309" w:rsidRDefault="00F57309" w:rsidP="00F57309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54557" w14:textId="4CD02FAF" w:rsidR="00F57309" w:rsidRDefault="00F57309" w:rsidP="00F57309"/>
        </w:tc>
      </w:tr>
      <w:tr w:rsidR="00F57309" w14:paraId="790AE33C" w14:textId="77777777" w:rsidTr="00F57309"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0A4D6" w14:textId="77777777" w:rsidR="00F57309" w:rsidRDefault="00F57309" w:rsidP="00F57309"/>
        </w:tc>
        <w:tc>
          <w:tcPr>
            <w:tcW w:w="2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09442" w14:textId="77777777" w:rsidR="00F57309" w:rsidRDefault="00F57309" w:rsidP="00F57309"/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4A530" w14:textId="77777777" w:rsidR="00F57309" w:rsidRDefault="00F57309" w:rsidP="00F57309"/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1C3A2" w14:textId="77777777" w:rsidR="00F57309" w:rsidRDefault="00F57309" w:rsidP="00F57309"/>
        </w:tc>
      </w:tr>
    </w:tbl>
    <w:p w14:paraId="31BC61BE" w14:textId="77777777" w:rsidR="005403D9" w:rsidRDefault="005403D9" w:rsidP="00F57309">
      <w:pPr>
        <w:rPr>
          <w:b/>
        </w:rPr>
      </w:pPr>
    </w:p>
    <w:p w14:paraId="22FE940F" w14:textId="77777777" w:rsidR="00B3783E" w:rsidRPr="002E45A5" w:rsidRDefault="00F57309" w:rsidP="00F57309">
      <w:pPr>
        <w:rPr>
          <w:b/>
        </w:rPr>
      </w:pPr>
      <w:r w:rsidRPr="002E45A5">
        <w:rPr>
          <w:b/>
        </w:rPr>
        <w:lastRenderedPageBreak/>
        <w:t>Checklista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41"/>
        <w:gridCol w:w="2014"/>
        <w:gridCol w:w="1007"/>
      </w:tblGrid>
      <w:tr w:rsidR="002671EE" w:rsidRPr="002671EE" w14:paraId="3358C9CA" w14:textId="77777777" w:rsidTr="002E45A5">
        <w:tc>
          <w:tcPr>
            <w:tcW w:w="60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14:paraId="1B82DBB8" w14:textId="77777777" w:rsidR="00321360" w:rsidRPr="002671EE" w:rsidRDefault="00632D59" w:rsidP="00321360">
            <w:pPr>
              <w:rPr>
                <w:b/>
                <w:color w:val="FFFFFF" w:themeColor="background1"/>
              </w:rPr>
            </w:pPr>
            <w:r w:rsidRPr="002671EE">
              <w:rPr>
                <w:b/>
                <w:color w:val="FFFFFF" w:themeColor="background1"/>
              </w:rPr>
              <w:t>Hall</w:t>
            </w:r>
          </w:p>
        </w:tc>
        <w:tc>
          <w:tcPr>
            <w:tcW w:w="20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14:paraId="0633D446" w14:textId="77777777" w:rsidR="00321360" w:rsidRPr="002671EE" w:rsidRDefault="00632D59" w:rsidP="00321360">
            <w:pPr>
              <w:rPr>
                <w:b/>
                <w:color w:val="FFFFFF" w:themeColor="background1"/>
              </w:rPr>
            </w:pPr>
            <w:r w:rsidRPr="002671EE">
              <w:rPr>
                <w:b/>
                <w:color w:val="FFFFFF" w:themeColor="background1"/>
              </w:rPr>
              <w:t>Ansvarig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14:paraId="0D633E46" w14:textId="77777777" w:rsidR="00321360" w:rsidRPr="002671EE" w:rsidRDefault="00632D59" w:rsidP="00321360">
            <w:pPr>
              <w:rPr>
                <w:b/>
                <w:color w:val="FFFFFF" w:themeColor="background1"/>
              </w:rPr>
            </w:pPr>
            <w:r w:rsidRPr="002671EE">
              <w:rPr>
                <w:b/>
                <w:color w:val="FFFFFF" w:themeColor="background1"/>
              </w:rPr>
              <w:t>Klart</w:t>
            </w:r>
          </w:p>
        </w:tc>
      </w:tr>
      <w:tr w:rsidR="00321360" w14:paraId="54AFDAF6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2135C" w14:textId="77777777" w:rsidR="00321360" w:rsidRDefault="002671EE" w:rsidP="00C41868">
            <w:r>
              <w:t>Bokning av</w:t>
            </w:r>
            <w:r w:rsidR="00632D59">
              <w:t xml:space="preserve"> hall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DAD7A" w14:textId="30E52E9C" w:rsidR="00321360" w:rsidRDefault="00321360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5014F" w14:textId="3FDB2E20" w:rsidR="00321360" w:rsidRDefault="00321360" w:rsidP="00C41868"/>
        </w:tc>
      </w:tr>
      <w:tr w:rsidR="00632D59" w14:paraId="05AFC409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FF019" w14:textId="77777777" w:rsidR="00632D59" w:rsidRDefault="002671EE" w:rsidP="002671EE">
            <w:r>
              <w:t xml:space="preserve">Framtagning </w:t>
            </w:r>
            <w:r w:rsidR="0071336D">
              <w:t xml:space="preserve">och drift </w:t>
            </w:r>
            <w:r>
              <w:t>av l</w:t>
            </w:r>
            <w:r w:rsidR="00632D59">
              <w:t>judanläggning för musik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ADC07" w14:textId="77777777" w:rsidR="00632D59" w:rsidRDefault="00632D59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7D693" w14:textId="77777777" w:rsidR="00632D59" w:rsidRDefault="00632D59" w:rsidP="00C41868"/>
        </w:tc>
      </w:tr>
      <w:tr w:rsidR="00632D59" w14:paraId="019CF4FA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03FD9" w14:textId="37F76341" w:rsidR="00632D59" w:rsidRDefault="00632D59" w:rsidP="00C41868">
            <w:r>
              <w:t xml:space="preserve">Tejpning av linjer </w:t>
            </w:r>
            <w:proofErr w:type="spellStart"/>
            <w:r>
              <w:t>inkl</w:t>
            </w:r>
            <w:proofErr w:type="spellEnd"/>
            <w:r>
              <w:t xml:space="preserve"> inköp av material till detta (se regler på </w:t>
            </w:r>
            <w:hyperlink r:id="rId7" w:history="1">
              <w:r w:rsidR="0017543C" w:rsidRPr="00BE1DA3">
                <w:rPr>
                  <w:rStyle w:val="Hyperlnk"/>
                </w:rPr>
                <w:t>www.iwrf.com</w:t>
              </w:r>
            </w:hyperlink>
            <w:r>
              <w:t>)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E329B" w14:textId="77777777" w:rsidR="00632D59" w:rsidRDefault="00632D59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86F26" w14:textId="77777777" w:rsidR="00632D59" w:rsidRDefault="00632D59" w:rsidP="00C41868"/>
        </w:tc>
      </w:tr>
      <w:tr w:rsidR="00632D59" w14:paraId="6A5C26A6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ECB25" w14:textId="26F874C8" w:rsidR="00632D59" w:rsidRDefault="00C66524" w:rsidP="002671EE">
            <w:r w:rsidRPr="00B3783E">
              <w:t>Se till</w:t>
            </w:r>
            <w:r w:rsidR="002671EE">
              <w:t xml:space="preserve"> att cafeterian är bemannad och kan servera fika</w:t>
            </w:r>
            <w:r w:rsidR="0017543C">
              <w:t xml:space="preserve"> (lunch)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450B7" w14:textId="77777777" w:rsidR="00632D59" w:rsidRDefault="00632D59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94EAD" w14:textId="77777777" w:rsidR="00632D59" w:rsidRDefault="00632D59" w:rsidP="00C41868"/>
        </w:tc>
      </w:tr>
      <w:tr w:rsidR="002671EE" w:rsidRPr="002671EE" w14:paraId="64A82E47" w14:textId="77777777" w:rsidTr="002E45A5">
        <w:tc>
          <w:tcPr>
            <w:tcW w:w="6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14:paraId="6C43AC68" w14:textId="77777777" w:rsidR="00632D59" w:rsidRPr="002671EE" w:rsidRDefault="00632D59" w:rsidP="00C41868">
            <w:pPr>
              <w:rPr>
                <w:b/>
                <w:color w:val="FFFFFF" w:themeColor="background1"/>
              </w:rPr>
            </w:pPr>
            <w:r w:rsidRPr="002671EE">
              <w:rPr>
                <w:b/>
                <w:color w:val="FFFFFF" w:themeColor="background1"/>
              </w:rPr>
              <w:t>Sekretariat</w:t>
            </w:r>
          </w:p>
        </w:tc>
        <w:tc>
          <w:tcPr>
            <w:tcW w:w="20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14:paraId="7B3A0684" w14:textId="77777777" w:rsidR="00632D59" w:rsidRPr="002671EE" w:rsidRDefault="00632D59" w:rsidP="00C41868">
            <w:pPr>
              <w:rPr>
                <w:b/>
                <w:color w:val="FFFFFF" w:themeColor="background1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14:paraId="7C18F627" w14:textId="77777777" w:rsidR="00632D59" w:rsidRPr="002671EE" w:rsidRDefault="00632D59" w:rsidP="00C41868">
            <w:pPr>
              <w:rPr>
                <w:b/>
                <w:color w:val="FFFFFF" w:themeColor="background1"/>
              </w:rPr>
            </w:pPr>
          </w:p>
        </w:tc>
      </w:tr>
      <w:tr w:rsidR="00632D59" w14:paraId="165A5FAF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43A3A" w14:textId="35FD929E" w:rsidR="00632D59" w:rsidRDefault="008C5A47" w:rsidP="008C5A47">
            <w:r>
              <w:t>Installation och leverans av m</w:t>
            </w:r>
            <w:r w:rsidR="00632D59">
              <w:t xml:space="preserve">atchklocka och </w:t>
            </w:r>
            <w:r w:rsidR="0017543C">
              <w:t>resultattavla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A9424" w14:textId="77777777" w:rsidR="00632D59" w:rsidRDefault="00632D59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21774" w14:textId="77777777" w:rsidR="00632D59" w:rsidRDefault="00632D59" w:rsidP="00C41868"/>
        </w:tc>
      </w:tr>
      <w:tr w:rsidR="00632D59" w14:paraId="1C3BB04D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58C4D" w14:textId="77777777" w:rsidR="00632D59" w:rsidRDefault="008C5A47" w:rsidP="00C41868">
            <w:r>
              <w:t>Installation och leverans av 2 bord och 5 stolar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423A3" w14:textId="77777777" w:rsidR="00632D59" w:rsidRDefault="00632D59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810DC" w14:textId="77777777" w:rsidR="00632D59" w:rsidRDefault="00632D59" w:rsidP="00C41868"/>
        </w:tc>
      </w:tr>
      <w:tr w:rsidR="00632D59" w14:paraId="12DC097C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72E6C" w14:textId="24D06BEA" w:rsidR="0017543C" w:rsidRDefault="0017543C" w:rsidP="008C5A47">
            <w:r>
              <w:t xml:space="preserve">Skriv ut lista på licensierade spelare och lägg i sekretariatet: </w:t>
            </w:r>
            <w:hyperlink r:id="rId8" w:history="1">
              <w:r w:rsidRPr="00BE1DA3">
                <w:rPr>
                  <w:rStyle w:val="Hyperlnk"/>
                </w:rPr>
                <w:t>https://www.parasport.se/trana-och-tavla/idrotter/rullstolsrugby/resultat/tavlingsdokument</w:t>
              </w:r>
            </w:hyperlink>
            <w:r>
              <w:br/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CC4C5" w14:textId="77777777" w:rsidR="00632D59" w:rsidRDefault="00632D59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583BE" w14:textId="77777777" w:rsidR="00632D59" w:rsidRDefault="00632D59" w:rsidP="00C41868"/>
        </w:tc>
      </w:tr>
      <w:tr w:rsidR="008C5A47" w14:paraId="53857D0B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49E75" w14:textId="7D1D72F8" w:rsidR="008C5A47" w:rsidRDefault="008C5A47" w:rsidP="008C5A47">
            <w:r>
              <w:t xml:space="preserve">Framställning och leverans av </w:t>
            </w:r>
            <w:proofErr w:type="spellStart"/>
            <w:r w:rsidR="0017543C">
              <w:t>shot-clock</w:t>
            </w:r>
            <w:proofErr w:type="spellEnd"/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FC220" w14:textId="77777777" w:rsidR="008C5A47" w:rsidRDefault="008C5A47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7145F" w14:textId="77777777" w:rsidR="008C5A47" w:rsidRDefault="008C5A47" w:rsidP="00C41868"/>
        </w:tc>
      </w:tr>
      <w:tr w:rsidR="008C5A47" w14:paraId="634B6C7F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AE4A4" w14:textId="19AA67AB" w:rsidR="008C5A47" w:rsidRDefault="008C5A47" w:rsidP="00C41868">
            <w:r>
              <w:t>Installation och leverans av konor, bollar, pil och pennor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232A7" w14:textId="77777777" w:rsidR="008C5A47" w:rsidRDefault="008C5A47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E3106" w14:textId="77777777" w:rsidR="008C5A47" w:rsidRDefault="008C5A47" w:rsidP="00C41868"/>
        </w:tc>
      </w:tr>
      <w:tr w:rsidR="008C5A47" w14:paraId="753254C8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E429D" w14:textId="31955CDC" w:rsidR="008C5A47" w:rsidRDefault="00C66524" w:rsidP="00C41868">
            <w:r w:rsidRPr="00B3783E">
              <w:t>Ordna funktionärer, göra schema och dis</w:t>
            </w:r>
            <w:r w:rsidR="002671EE">
              <w:t>t</w:t>
            </w:r>
            <w:r w:rsidRPr="00B3783E">
              <w:t>ribuera till berörda</w:t>
            </w:r>
            <w:r w:rsidR="0017543C">
              <w:t xml:space="preserve"> i samråd med </w:t>
            </w:r>
            <w:r w:rsidR="00107977">
              <w:t>Funktionärsansvarig i Rullstolsrugbykommittén.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E7240" w14:textId="77777777" w:rsidR="008C5A47" w:rsidRDefault="008C5A47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1ECB3" w14:textId="77777777" w:rsidR="008C5A47" w:rsidRDefault="008C5A47" w:rsidP="00C41868"/>
        </w:tc>
      </w:tr>
      <w:tr w:rsidR="008B56E7" w14:paraId="7750F687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8A802" w14:textId="77777777" w:rsidR="008B56E7" w:rsidRDefault="008B56E7" w:rsidP="002671EE">
            <w:r>
              <w:t>Utbetalning av arvoden och lunchpeng till bordsfunktionärer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22B45" w14:textId="77777777" w:rsidR="008B56E7" w:rsidRDefault="008B56E7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2C809" w14:textId="77777777" w:rsidR="008B56E7" w:rsidRDefault="008B56E7" w:rsidP="00C41868"/>
        </w:tc>
      </w:tr>
      <w:tr w:rsidR="00C66524" w14:paraId="0E88F794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EA395" w14:textId="77777777" w:rsidR="00C66524" w:rsidRDefault="002671EE" w:rsidP="002671EE">
            <w:r>
              <w:t xml:space="preserve">Ordna med gåvor till </w:t>
            </w:r>
            <w:r w:rsidR="008B56E7">
              <w:t>bords</w:t>
            </w:r>
            <w:r>
              <w:t>funktionärer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685C9" w14:textId="77777777" w:rsidR="00C66524" w:rsidRDefault="00C66524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75732" w14:textId="77777777" w:rsidR="00C66524" w:rsidRDefault="00C66524" w:rsidP="00C41868"/>
        </w:tc>
      </w:tr>
      <w:tr w:rsidR="002671EE" w:rsidRPr="002671EE" w14:paraId="24DB6B1A" w14:textId="77777777" w:rsidTr="002E45A5">
        <w:tc>
          <w:tcPr>
            <w:tcW w:w="6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14:paraId="378E9726" w14:textId="77777777" w:rsidR="008C5A47" w:rsidRPr="002671EE" w:rsidRDefault="008C5A47" w:rsidP="00C41868">
            <w:pPr>
              <w:rPr>
                <w:b/>
                <w:color w:val="FFFFFF" w:themeColor="background1"/>
              </w:rPr>
            </w:pPr>
            <w:r w:rsidRPr="002671EE">
              <w:rPr>
                <w:b/>
                <w:color w:val="FFFFFF" w:themeColor="background1"/>
              </w:rPr>
              <w:t>Domare</w:t>
            </w:r>
          </w:p>
        </w:tc>
        <w:tc>
          <w:tcPr>
            <w:tcW w:w="20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14:paraId="744950FD" w14:textId="77777777" w:rsidR="008C5A47" w:rsidRPr="002671EE" w:rsidRDefault="008C5A47" w:rsidP="00C41868">
            <w:pPr>
              <w:rPr>
                <w:b/>
                <w:color w:val="FFFFFF" w:themeColor="background1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14:paraId="3BB4DEFD" w14:textId="77777777" w:rsidR="008C5A47" w:rsidRPr="002671EE" w:rsidRDefault="008C5A47" w:rsidP="00C41868">
            <w:pPr>
              <w:rPr>
                <w:b/>
                <w:color w:val="FFFFFF" w:themeColor="background1"/>
              </w:rPr>
            </w:pPr>
          </w:p>
        </w:tc>
      </w:tr>
      <w:tr w:rsidR="008C5A47" w14:paraId="0E510918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87A19" w14:textId="4712A79D" w:rsidR="008C5A47" w:rsidRDefault="008C5A47" w:rsidP="008C5A47">
            <w:r>
              <w:t xml:space="preserve">Bokning av domare </w:t>
            </w:r>
            <w:r w:rsidR="00107977">
              <w:t xml:space="preserve">i samråd med Domaransvarig i Rugbykommittén </w:t>
            </w:r>
            <w:r>
              <w:t>samt inhämtning av uppgifter som; för- och efternamn, telefonnummer, e-postadress, kontonummer, ankomst och avgångsinformation</w:t>
            </w:r>
            <w:r w:rsidR="00107977">
              <w:t>.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0C6A8" w14:textId="77777777" w:rsidR="008C5A47" w:rsidRDefault="008C5A47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1F000" w14:textId="77777777" w:rsidR="008C5A47" w:rsidRDefault="008C5A47" w:rsidP="00C41868"/>
        </w:tc>
      </w:tr>
      <w:tr w:rsidR="008B56E7" w14:paraId="778A6E88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69012" w14:textId="77777777" w:rsidR="008B56E7" w:rsidRDefault="008B56E7" w:rsidP="00C41868">
            <w:r>
              <w:t>Tillse framtagning av domarschema + distribution till domarna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1DEC7" w14:textId="77777777" w:rsidR="008B56E7" w:rsidRDefault="008B56E7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C42C5" w14:textId="77777777" w:rsidR="008B56E7" w:rsidRDefault="008B56E7" w:rsidP="00C41868"/>
        </w:tc>
      </w:tr>
      <w:tr w:rsidR="008C5A47" w14:paraId="42001CC1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F5810" w14:textId="15B556EB" w:rsidR="008C5A47" w:rsidRDefault="008C5A47" w:rsidP="00C41868">
            <w:r>
              <w:t>Hotellbokning</w:t>
            </w:r>
            <w:r w:rsidR="00107977">
              <w:t xml:space="preserve"> till domarna.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20CA5" w14:textId="77777777" w:rsidR="008C5A47" w:rsidRDefault="008C5A47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BDD92" w14:textId="77777777" w:rsidR="008C5A47" w:rsidRDefault="008C5A47" w:rsidP="00C41868"/>
        </w:tc>
      </w:tr>
      <w:tr w:rsidR="008C5A47" w14:paraId="211E4EE6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BF57A" w14:textId="77777777" w:rsidR="008C5A47" w:rsidRDefault="002671EE" w:rsidP="002671EE">
            <w:r>
              <w:t>Utbetalning av a</w:t>
            </w:r>
            <w:r w:rsidR="008C5A47">
              <w:t>rvoden</w:t>
            </w:r>
            <w:r>
              <w:t xml:space="preserve"> </w:t>
            </w:r>
            <w:r w:rsidR="008B56E7">
              <w:t xml:space="preserve">och </w:t>
            </w:r>
            <w:proofErr w:type="spellStart"/>
            <w:r w:rsidR="008B56E7">
              <w:t>ev</w:t>
            </w:r>
            <w:proofErr w:type="spellEnd"/>
            <w:r w:rsidR="008B56E7">
              <w:t xml:space="preserve"> </w:t>
            </w:r>
            <w:proofErr w:type="spellStart"/>
            <w:r w:rsidR="008B56E7">
              <w:t>övr</w:t>
            </w:r>
            <w:proofErr w:type="spellEnd"/>
            <w:r w:rsidR="008B56E7">
              <w:t xml:space="preserve"> ersättningar till domare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5093B" w14:textId="77777777" w:rsidR="008C5A47" w:rsidRDefault="008C5A47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01A51" w14:textId="77777777" w:rsidR="008C5A47" w:rsidRDefault="008C5A47" w:rsidP="00C41868"/>
        </w:tc>
      </w:tr>
      <w:tr w:rsidR="008C5A47" w:rsidRPr="002671EE" w14:paraId="240611CF" w14:textId="77777777" w:rsidTr="002E45A5">
        <w:tc>
          <w:tcPr>
            <w:tcW w:w="6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14:paraId="22C58D3F" w14:textId="77777777" w:rsidR="008C5A47" w:rsidRPr="002671EE" w:rsidRDefault="008C5A47" w:rsidP="00C41868">
            <w:pPr>
              <w:rPr>
                <w:b/>
              </w:rPr>
            </w:pPr>
            <w:r w:rsidRPr="002671EE">
              <w:rPr>
                <w:b/>
              </w:rPr>
              <w:t>Administration</w:t>
            </w:r>
          </w:p>
        </w:tc>
        <w:tc>
          <w:tcPr>
            <w:tcW w:w="20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14:paraId="0FC86C80" w14:textId="77777777" w:rsidR="008C5A47" w:rsidRPr="002671EE" w:rsidRDefault="008C5A47" w:rsidP="00C41868">
            <w:pPr>
              <w:rPr>
                <w:b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14:paraId="16F73056" w14:textId="77777777" w:rsidR="008C5A47" w:rsidRPr="002671EE" w:rsidRDefault="008C5A47" w:rsidP="00C41868">
            <w:pPr>
              <w:rPr>
                <w:b/>
              </w:rPr>
            </w:pPr>
          </w:p>
        </w:tc>
      </w:tr>
      <w:tr w:rsidR="008C5A47" w14:paraId="3DF05587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5FF61" w14:textId="22BE355B" w:rsidR="008C5A47" w:rsidRDefault="00107977" w:rsidP="0071336D">
            <w:r>
              <w:t>Uppdatera uppgifter i inbjudan (datum, hotell, avgifter mm) på Cup-manager om aktuell SRL-omgång el SM. Ta hjälp av Tävlingsansvarig i Rullstolsrugbykommittén alt Stefan Jansson.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2E329" w14:textId="77777777" w:rsidR="008C5A47" w:rsidRDefault="008C5A47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17B34" w14:textId="77777777" w:rsidR="008C5A47" w:rsidRDefault="008C5A47" w:rsidP="00C41868"/>
        </w:tc>
      </w:tr>
      <w:tr w:rsidR="008C5A47" w14:paraId="5F2D1838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DFB80" w14:textId="02511D8A" w:rsidR="008C5A47" w:rsidRDefault="0071336D" w:rsidP="0071336D">
            <w:r>
              <w:t>Preliminärboka hotell utifrån förväntat antal spelare, ledare och funktionärer</w:t>
            </w:r>
            <w:r w:rsidR="00107977">
              <w:t>.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64713" w14:textId="77777777" w:rsidR="008C5A47" w:rsidRDefault="008C5A47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17B1E" w14:textId="77777777" w:rsidR="008C5A47" w:rsidRDefault="008C5A47" w:rsidP="00C41868"/>
        </w:tc>
      </w:tr>
      <w:tr w:rsidR="008C5A47" w14:paraId="328DC02E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712E1" w14:textId="77777777" w:rsidR="008C5A47" w:rsidRDefault="0071336D" w:rsidP="0071336D">
            <w:r>
              <w:t>Beställa priser, pokaler, medaljer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C2938" w14:textId="77777777" w:rsidR="008C5A47" w:rsidRDefault="008C5A47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5F6E6" w14:textId="77777777" w:rsidR="008C5A47" w:rsidRDefault="008C5A47" w:rsidP="00C41868"/>
        </w:tc>
      </w:tr>
      <w:tr w:rsidR="008C5A47" w14:paraId="4EBAFD04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26A79" w14:textId="77C5A3FE" w:rsidR="0071336D" w:rsidRDefault="0071336D" w:rsidP="0071336D">
            <w:r>
              <w:t>Utskrift och leverans av m</w:t>
            </w:r>
            <w:r w:rsidR="00C66524" w:rsidRPr="00B3783E">
              <w:t xml:space="preserve">atchprotokoll, utvisningsprotokoll, </w:t>
            </w:r>
            <w:r w:rsidR="00107977">
              <w:t xml:space="preserve">spelschema, </w:t>
            </w:r>
            <w:r w:rsidR="00C66524" w:rsidRPr="00B3783E">
              <w:t>förteck</w:t>
            </w:r>
            <w:r>
              <w:t>ning över lag och spelare</w:t>
            </w:r>
            <w:r w:rsidR="00107977">
              <w:t>.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B5B8D" w14:textId="77777777" w:rsidR="008C5A47" w:rsidRDefault="008C5A47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427E3" w14:textId="77777777" w:rsidR="008C5A47" w:rsidRDefault="008C5A47" w:rsidP="00C41868"/>
        </w:tc>
      </w:tr>
      <w:tr w:rsidR="008C5A47" w14:paraId="097E30BD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95C37" w14:textId="69817C37" w:rsidR="008C5A47" w:rsidRDefault="00107977" w:rsidP="0071336D">
            <w:r>
              <w:t xml:space="preserve">Ta fram och fyll i </w:t>
            </w:r>
            <w:r w:rsidR="0071336D">
              <w:t>r</w:t>
            </w:r>
            <w:r w:rsidR="00C66524" w:rsidRPr="00B3783E">
              <w:t>esultatprotokoll</w:t>
            </w:r>
            <w:r>
              <w:t xml:space="preserve"> och sätt upp</w:t>
            </w:r>
            <w:r w:rsidR="0071336D">
              <w:t xml:space="preserve"> i hallen</w:t>
            </w:r>
            <w:r>
              <w:t>.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39B0D" w14:textId="77777777" w:rsidR="008C5A47" w:rsidRDefault="008C5A47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FF8F2" w14:textId="77777777" w:rsidR="008C5A47" w:rsidRDefault="008C5A47" w:rsidP="00C41868"/>
        </w:tc>
      </w:tr>
      <w:tr w:rsidR="00C66524" w14:paraId="1931FD97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AD1D1" w14:textId="27874910" w:rsidR="00C66524" w:rsidRDefault="00C66524" w:rsidP="0071336D">
            <w:r w:rsidRPr="00B3783E">
              <w:t>Ordna de ekonomiska mellanhavandena med funktionärer, domare</w:t>
            </w:r>
            <w:r w:rsidR="0071336D">
              <w:t>, förbund och förening</w:t>
            </w:r>
            <w:r w:rsidR="00107977">
              <w:t>.</w:t>
            </w:r>
            <w:r w:rsidR="0071336D">
              <w:t xml:space="preserve"> 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037A3" w14:textId="77777777" w:rsidR="00C66524" w:rsidRDefault="00C66524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333AB" w14:textId="77777777" w:rsidR="00C66524" w:rsidRDefault="00C66524" w:rsidP="00C41868"/>
        </w:tc>
      </w:tr>
      <w:tr w:rsidR="002671EE" w:rsidRPr="002671EE" w14:paraId="4E7E8A3B" w14:textId="77777777" w:rsidTr="002E45A5">
        <w:tc>
          <w:tcPr>
            <w:tcW w:w="6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14:paraId="4C95BDF5" w14:textId="77777777" w:rsidR="00C66524" w:rsidRPr="002671EE" w:rsidRDefault="00C66524" w:rsidP="00C41868">
            <w:pPr>
              <w:rPr>
                <w:b/>
                <w:color w:val="FFFFFF" w:themeColor="background1"/>
              </w:rPr>
            </w:pPr>
            <w:r w:rsidRPr="002671EE">
              <w:rPr>
                <w:b/>
                <w:color w:val="FFFFFF" w:themeColor="background1"/>
              </w:rPr>
              <w:t>Media</w:t>
            </w:r>
          </w:p>
        </w:tc>
        <w:tc>
          <w:tcPr>
            <w:tcW w:w="20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14:paraId="27A53952" w14:textId="77777777" w:rsidR="00C66524" w:rsidRPr="002671EE" w:rsidRDefault="00C66524" w:rsidP="00C41868">
            <w:pPr>
              <w:rPr>
                <w:b/>
                <w:color w:val="FFFFFF" w:themeColor="background1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14:paraId="0894C60D" w14:textId="77777777" w:rsidR="00C66524" w:rsidRPr="002671EE" w:rsidRDefault="00C66524" w:rsidP="00C41868">
            <w:pPr>
              <w:rPr>
                <w:b/>
                <w:color w:val="FFFFFF" w:themeColor="background1"/>
              </w:rPr>
            </w:pPr>
          </w:p>
        </w:tc>
      </w:tr>
      <w:tr w:rsidR="00C66524" w14:paraId="199BED43" w14:textId="77777777" w:rsidTr="002E45A5">
        <w:tc>
          <w:tcPr>
            <w:tcW w:w="6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9EB66" w14:textId="7874B8DF" w:rsidR="00C66524" w:rsidRPr="00B3783E" w:rsidRDefault="0017543C" w:rsidP="00C41868">
            <w:r>
              <w:t xml:space="preserve">Skriva rapport och bifoga bilder. Till Parasport och </w:t>
            </w:r>
            <w:proofErr w:type="spellStart"/>
            <w:r>
              <w:t>övr</w:t>
            </w:r>
            <w:proofErr w:type="spellEnd"/>
            <w:r>
              <w:t xml:space="preserve"> media.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88C76" w14:textId="77777777" w:rsidR="00C66524" w:rsidRDefault="00C66524" w:rsidP="00C41868"/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14DA2" w14:textId="77777777" w:rsidR="00C66524" w:rsidRDefault="00C66524" w:rsidP="00C41868"/>
        </w:tc>
      </w:tr>
    </w:tbl>
    <w:p w14:paraId="0DE9D9AB" w14:textId="77777777" w:rsidR="00B3783E" w:rsidRDefault="00B3783E" w:rsidP="0071336D"/>
    <w:sectPr w:rsidR="00B378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1FCF" w14:textId="77777777" w:rsidR="000936DD" w:rsidRDefault="000936DD" w:rsidP="00F57309">
      <w:pPr>
        <w:spacing w:after="0" w:line="240" w:lineRule="auto"/>
      </w:pPr>
      <w:r>
        <w:separator/>
      </w:r>
    </w:p>
  </w:endnote>
  <w:endnote w:type="continuationSeparator" w:id="0">
    <w:p w14:paraId="2FBD10DE" w14:textId="77777777" w:rsidR="000936DD" w:rsidRDefault="000936DD" w:rsidP="00F5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E9C2" w14:textId="77777777" w:rsidR="00F57309" w:rsidRDefault="00F57309" w:rsidP="00F240D1">
    <w:pPr>
      <w:pStyle w:val="Sidfot"/>
      <w:pBdr>
        <w:top w:val="single" w:sz="4" w:space="1" w:color="auto"/>
      </w:pBdr>
    </w:pPr>
    <w:r>
      <w:t xml:space="preserve">Rutiner för tävling/turnering </w:t>
    </w:r>
    <w:proofErr w:type="spellStart"/>
    <w:r>
      <w:t>ver</w:t>
    </w:r>
    <w:proofErr w:type="spellEnd"/>
    <w:r>
      <w:t>. 1,0</w:t>
    </w:r>
  </w:p>
  <w:p w14:paraId="40648241" w14:textId="77777777" w:rsidR="00F57309" w:rsidRDefault="00F573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ABE8" w14:textId="77777777" w:rsidR="000936DD" w:rsidRDefault="000936DD" w:rsidP="00F57309">
      <w:pPr>
        <w:spacing w:after="0" w:line="240" w:lineRule="auto"/>
      </w:pPr>
      <w:r>
        <w:separator/>
      </w:r>
    </w:p>
  </w:footnote>
  <w:footnote w:type="continuationSeparator" w:id="0">
    <w:p w14:paraId="029305E8" w14:textId="77777777" w:rsidR="000936DD" w:rsidRDefault="000936DD" w:rsidP="00F5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6A8A" w14:textId="77777777" w:rsidR="00F240D1" w:rsidRDefault="00F240D1" w:rsidP="00F240D1">
    <w:pPr>
      <w:pStyle w:val="Sidhuvud"/>
      <w:pBdr>
        <w:bottom w:val="single" w:sz="4" w:space="1" w:color="auto"/>
      </w:pBdr>
    </w:pPr>
    <w:r>
      <w:t>Svenska rullstolsrugbykommittén</w:t>
    </w:r>
  </w:p>
  <w:p w14:paraId="29B8D393" w14:textId="77777777" w:rsidR="00F240D1" w:rsidRDefault="00F240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0F1E"/>
    <w:multiLevelType w:val="hybridMultilevel"/>
    <w:tmpl w:val="91444372"/>
    <w:lvl w:ilvl="0" w:tplc="43884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2941"/>
    <w:multiLevelType w:val="hybridMultilevel"/>
    <w:tmpl w:val="9EE8C732"/>
    <w:lvl w:ilvl="0" w:tplc="62D041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598333">
    <w:abstractNumId w:val="0"/>
  </w:num>
  <w:num w:numId="2" w16cid:durableId="185981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3E"/>
    <w:rsid w:val="000936DD"/>
    <w:rsid w:val="00107977"/>
    <w:rsid w:val="0017543C"/>
    <w:rsid w:val="00221B3F"/>
    <w:rsid w:val="00232999"/>
    <w:rsid w:val="002671EE"/>
    <w:rsid w:val="002E45A5"/>
    <w:rsid w:val="00321360"/>
    <w:rsid w:val="003D7064"/>
    <w:rsid w:val="005403D9"/>
    <w:rsid w:val="005B721A"/>
    <w:rsid w:val="00632D59"/>
    <w:rsid w:val="0071336D"/>
    <w:rsid w:val="008B56E7"/>
    <w:rsid w:val="008C5A47"/>
    <w:rsid w:val="00B3783E"/>
    <w:rsid w:val="00B548AB"/>
    <w:rsid w:val="00C1676A"/>
    <w:rsid w:val="00C66524"/>
    <w:rsid w:val="00F240D1"/>
    <w:rsid w:val="00F57309"/>
    <w:rsid w:val="00F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6FA8"/>
  <w15:docId w15:val="{9EE43235-091B-4E8F-872B-401609E1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783E"/>
    <w:pPr>
      <w:ind w:left="720"/>
      <w:contextualSpacing/>
    </w:pPr>
  </w:style>
  <w:style w:type="table" w:styleId="Tabellrutnt">
    <w:name w:val="Table Grid"/>
    <w:basedOn w:val="Normaltabell"/>
    <w:uiPriority w:val="39"/>
    <w:rsid w:val="00B3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32D59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5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7309"/>
  </w:style>
  <w:style w:type="paragraph" w:styleId="Sidfot">
    <w:name w:val="footer"/>
    <w:basedOn w:val="Normal"/>
    <w:link w:val="SidfotChar"/>
    <w:uiPriority w:val="99"/>
    <w:unhideWhenUsed/>
    <w:rsid w:val="00F5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7309"/>
  </w:style>
  <w:style w:type="character" w:styleId="Olstomnmnande">
    <w:name w:val="Unresolved Mention"/>
    <w:basedOn w:val="Standardstycketeckensnitt"/>
    <w:uiPriority w:val="99"/>
    <w:semiHidden/>
    <w:unhideWhenUsed/>
    <w:rsid w:val="0017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sport.se/trana-och-tavla/idrotter/rullstolsrugby/resultat/tavlingsdokume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iwr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B907C6CDF1B54285AA861437A2F944" ma:contentTypeVersion="19" ma:contentTypeDescription="Skapa ett nytt dokument." ma:contentTypeScope="" ma:versionID="7f72cb2006489faab2595d8328a871ba">
  <xsd:schema xmlns:xsd="http://www.w3.org/2001/XMLSchema" xmlns:xs="http://www.w3.org/2001/XMLSchema" xmlns:p="http://schemas.microsoft.com/office/2006/metadata/properties" xmlns:ns2="717ecca3-b21b-4093-a9f7-1ddd0c9e7e05" xmlns:ns3="af3c7abf-2961-4546-b501-c4bbdf323725" targetNamespace="http://schemas.microsoft.com/office/2006/metadata/properties" ma:root="true" ma:fieldsID="29d644c5dd50c24f417d8350a7fdbe59" ns2:_="" ns3:_="">
    <xsd:import namespace="717ecca3-b21b-4093-a9f7-1ddd0c9e7e05"/>
    <xsd:import namespace="af3c7abf-2961-4546-b501-c4bbdf323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cca3-b21b-4093-a9f7-1ddd0c9e7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7abf-2961-4546-b501-c4bbdf323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dd3316-b772-423e-bbab-2be2101b5fc5}" ma:internalName="TaxCatchAll" ma:showField="CatchAllData" ma:web="af3c7abf-2961-4546-b501-c4bbdf323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449DB-95E7-407F-A937-3896ACA7CFFB}"/>
</file>

<file path=customXml/itemProps2.xml><?xml version="1.0" encoding="utf-8"?>
<ds:datastoreItem xmlns:ds="http://schemas.openxmlformats.org/officeDocument/2006/customXml" ds:itemID="{535E1B47-0FD0-440C-B6DB-0CAE0AB15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Jansson</dc:creator>
  <cp:lastModifiedBy>Magnus Krossén</cp:lastModifiedBy>
  <cp:revision>2</cp:revision>
  <dcterms:created xsi:type="dcterms:W3CDTF">2023-10-22T09:56:00Z</dcterms:created>
  <dcterms:modified xsi:type="dcterms:W3CDTF">2023-10-22T09:56:00Z</dcterms:modified>
</cp:coreProperties>
</file>